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6" w:rsidRDefault="00232CB2" w:rsidP="00CD7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38">
        <w:rPr>
          <w:rFonts w:ascii="Times New Roman" w:hAnsi="Times New Roman" w:cs="Times New Roman"/>
          <w:b/>
          <w:sz w:val="24"/>
          <w:szCs w:val="24"/>
        </w:rPr>
        <w:t xml:space="preserve">Психологические аспекты подготовки к экзаменам: </w:t>
      </w:r>
    </w:p>
    <w:p w:rsidR="00232CB2" w:rsidRPr="00CD7638" w:rsidRDefault="006A2C82" w:rsidP="00CD7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32CB2" w:rsidRPr="00CD7638">
        <w:rPr>
          <w:rFonts w:ascii="Times New Roman" w:hAnsi="Times New Roman" w:cs="Times New Roman"/>
          <w:b/>
          <w:sz w:val="24"/>
          <w:szCs w:val="24"/>
        </w:rPr>
        <w:t>ак не паниковать и сохранять спокойствие.</w:t>
      </w:r>
    </w:p>
    <w:p w:rsidR="00936866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- это важный этап в жизни каждого школьника. Они позволяют оценить уровень знаний и определить дальнейшие перспективы обучения. Однако, для многих детей и их родителей, подготовка к ГИА может стать настоящим испытанием. 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играют важную роль в этом процессе. В данной статье мы рассмотрим несколько советов, которые помогут сохранять спокойствие и не паниковать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подготовки к экзаменам.</w:t>
      </w:r>
    </w:p>
    <w:p w:rsidR="00D666B1" w:rsidRPr="00BA6A4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свое время.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факторов, влияющих на успех подготовки к экзаменам, является правильное планирование времени. Распределите свое время так, чтобы вы могли уделить достаточно времени на подготовку к каждому предмету. Не забывайте о перерывах, отдыхе и занятиях спортом. Такой подход поможет уменьшить стресс и улучши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концентрацию во время учебы.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Учитесь преодолевать страх.</w:t>
      </w:r>
    </w:p>
    <w:p w:rsid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перед экзаменами - это нормальное явление, которое испытывает большинство школьников. Однако</w:t>
      </w:r>
      <w:proofErr w:type="gramStart"/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умеете преодолевать свой страх, он может негативно повлиять на вашу подготовку и результаты экзаменов. Попробуйте использовать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техники релаксации, например дыхательные упражнения. 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вам сохранять спокойствие и справляться со стрессом.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дыхательных упражнений:</w:t>
      </w:r>
    </w:p>
    <w:p w:rsidR="00D666B1" w:rsidRPr="00BA6A4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BA6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Дыхание через нос</w:t>
      </w:r>
      <w:r w:rsidRPr="00BA6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666B1" w:rsidRDefault="00D666B1" w:rsidP="009368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 расслабьтесь и сделайте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глубоких вдохов.</w:t>
      </w:r>
    </w:p>
    <w:p w:rsidR="00D666B1" w:rsidRDefault="00D666B1" w:rsidP="009368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одну руку на живот, другую на грудь.</w:t>
      </w:r>
    </w:p>
    <w:p w:rsidR="00BA6A41" w:rsidRDefault="00D666B1" w:rsidP="009368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глубокий вдох через н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почувствуйте, как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наполняется ваша грудь воздухом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ваш живот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стать выпуклым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A41" w:rsidRDefault="00D666B1" w:rsidP="009368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медленно выдыхайте через но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Ваш живот должен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втягиваться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расслабляться.</w:t>
      </w:r>
    </w:p>
    <w:p w:rsidR="00D666B1" w:rsidRPr="00BA6A41" w:rsidRDefault="00D666B1" w:rsidP="009368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это упражнение несколько раз.</w:t>
      </w:r>
    </w:p>
    <w:p w:rsidR="00D666B1" w:rsidRPr="00BA6A41" w:rsidRDefault="00BA6A4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«Округление губ»</w:t>
      </w:r>
    </w:p>
    <w:p w:rsidR="00BA6A41" w:rsidRDefault="00D666B1" w:rsidP="0093686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округляйте губ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как будто играете на гармошке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A41" w:rsidRDefault="00D666B1" w:rsidP="0093686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втягив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воздух глубоко через нос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раскрывая рта.</w:t>
      </w:r>
    </w:p>
    <w:p w:rsidR="00BA6A41" w:rsidRDefault="00D666B1" w:rsidP="0093686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Задержите дыхание на несколько секунд.</w:t>
      </w:r>
    </w:p>
    <w:p w:rsidR="00BA6A41" w:rsidRDefault="00D666B1" w:rsidP="0093686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медленно выдыхайте округленными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губами на протяжении 4-х секунд.</w:t>
      </w:r>
    </w:p>
    <w:p w:rsidR="00D666B1" w:rsidRPr="00BA6A41" w:rsidRDefault="00D666B1" w:rsidP="0093686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упражнение 5-6 раз.</w:t>
      </w:r>
    </w:p>
    <w:p w:rsidR="00D666B1" w:rsidRPr="00BA6A41" w:rsidRDefault="00BA6A4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«4-7-8»</w:t>
      </w:r>
    </w:p>
    <w:p w:rsidR="00D666B1" w:rsidRPr="00BA6A41" w:rsidRDefault="00D666B1" w:rsidP="0093686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сделайте вдох через </w:t>
      </w:r>
      <w:r w:rsid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 секунды.</w:t>
      </w:r>
    </w:p>
    <w:p w:rsidR="00D666B1" w:rsidRPr="00BA6A41" w:rsidRDefault="00D666B1" w:rsidP="0093686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Задержите дыхание на 7 секунд.</w:t>
      </w:r>
    </w:p>
    <w:p w:rsidR="00D666B1" w:rsidRPr="00BA6A41" w:rsidRDefault="00D666B1" w:rsidP="0093686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Выдохните через рот на 8 секунд.</w:t>
      </w:r>
    </w:p>
    <w:p w:rsidR="00D666B1" w:rsidRPr="00BA6A41" w:rsidRDefault="00D666B1" w:rsidP="0093686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можно повторять до 4-х раз, чтобы почувствовать облегчение.</w:t>
      </w:r>
    </w:p>
    <w:p w:rsidR="00D666B1" w:rsidRPr="00D666B1" w:rsidRDefault="00BA6A4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забывайте об отдыхе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- это очень важный аспект подготовки к экзаменам. Не забывайте, что ваш мозг также нуждается в отдыхе и восстановлении. Поэтому, не перегружайте себя учебой и занятиями. Уделите время своим хобби, общению с друзьями и близкими. Это поможет вам расслабиться и подготовитьс</w:t>
      </w:r>
      <w:r w:rsidR="00FE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экзаменам более эффективно.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сравнивайте себя с другими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себя с другими - это еще одна распространенная ошибка, которую допускают школьники во время подготовки к экзаменам. Помните, что каждый человек </w:t>
      </w: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уникален и имеет свои сильные и слабые стороны. Сосредоточьтесь на своих достижениях и усилиях, </w:t>
      </w:r>
      <w:r w:rsidR="00FE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на том, что делают другие.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</w:t>
      </w:r>
      <w:r w:rsidR="00FE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бывайте о здоровом образе жизни</w:t>
      </w:r>
    </w:p>
    <w:p w:rsidR="00D666B1" w:rsidRPr="00D666B1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- это еще один важный аспект подготовки к экзаменам. Постарайтесь правильно питаться, употреблять достаточное количество воды и заниматься физическими упражнениями. Это поможет вам улучшить работу мозга и</w:t>
      </w:r>
      <w:r w:rsidR="00FE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хорошее настроение.</w:t>
      </w:r>
    </w:p>
    <w:p w:rsidR="00232CB2" w:rsidRDefault="00D666B1" w:rsidP="00936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заключение, подготовка к экзаменам - это сложный процесс, который требует не только знаний, но и психологической подготовки. Следуйте нашим советам и не забывайте о здоровом образе жизни, чтобы сохранять спокойствие и успешно справляться </w:t>
      </w:r>
      <w:bookmarkEnd w:id="0"/>
      <w:r w:rsidRPr="00D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экзаменами.</w:t>
      </w:r>
    </w:p>
    <w:p w:rsidR="004B6565" w:rsidRPr="004B6565" w:rsidRDefault="004B6565" w:rsidP="00CD76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Педагог-психолог, Зайцева Д.П.</w:t>
      </w:r>
    </w:p>
    <w:sectPr w:rsidR="004B6565" w:rsidRPr="004B6565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CE1"/>
    <w:multiLevelType w:val="hybridMultilevel"/>
    <w:tmpl w:val="4C30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C7390"/>
    <w:multiLevelType w:val="multilevel"/>
    <w:tmpl w:val="7DD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933F3"/>
    <w:multiLevelType w:val="hybridMultilevel"/>
    <w:tmpl w:val="7D4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92BC8"/>
    <w:multiLevelType w:val="hybridMultilevel"/>
    <w:tmpl w:val="96D4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B2"/>
    <w:rsid w:val="001C20E1"/>
    <w:rsid w:val="002242D1"/>
    <w:rsid w:val="00232CB2"/>
    <w:rsid w:val="004A03EC"/>
    <w:rsid w:val="004B6565"/>
    <w:rsid w:val="005C72AB"/>
    <w:rsid w:val="006A2C82"/>
    <w:rsid w:val="00936866"/>
    <w:rsid w:val="00BA6A41"/>
    <w:rsid w:val="00CD7638"/>
    <w:rsid w:val="00D666B1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7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64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СОЦПЕДАГОГ</cp:lastModifiedBy>
  <cp:revision>6</cp:revision>
  <dcterms:created xsi:type="dcterms:W3CDTF">2023-05-16T07:54:00Z</dcterms:created>
  <dcterms:modified xsi:type="dcterms:W3CDTF">2023-05-22T03:51:00Z</dcterms:modified>
</cp:coreProperties>
</file>